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E005" w14:textId="0F8B9F66" w:rsidR="009A645B" w:rsidRDefault="0065200A" w:rsidP="00665B55">
      <w:r>
        <w:t xml:space="preserve">The </w:t>
      </w:r>
      <w:r w:rsidR="00E85D16">
        <w:t xml:space="preserve">Beetown </w:t>
      </w:r>
      <w:r>
        <w:t>mon</w:t>
      </w:r>
      <w:r w:rsidR="00B00036">
        <w:t>thl</w:t>
      </w:r>
      <w:r w:rsidR="009C0206">
        <w:t>y</w:t>
      </w:r>
      <w:r w:rsidR="00556AFD">
        <w:t xml:space="preserve"> meeting was held on </w:t>
      </w:r>
      <w:r w:rsidR="00EA5EA8">
        <w:rPr>
          <w:b/>
          <w:bCs/>
        </w:rPr>
        <w:t>June 8</w:t>
      </w:r>
      <w:r w:rsidR="00E32456">
        <w:rPr>
          <w:b/>
          <w:bCs/>
        </w:rPr>
        <w:t>, 202</w:t>
      </w:r>
      <w:r w:rsidR="00DA0F12">
        <w:rPr>
          <w:b/>
          <w:bCs/>
        </w:rPr>
        <w:t>3</w:t>
      </w:r>
      <w:r w:rsidR="00194577">
        <w:t xml:space="preserve"> </w:t>
      </w:r>
      <w:r w:rsidR="0080130C">
        <w:t xml:space="preserve">at </w:t>
      </w:r>
      <w:r w:rsidR="00556AFD">
        <w:t>6:00 pm</w:t>
      </w:r>
      <w:r w:rsidR="000B1056">
        <w:t xml:space="preserve"> </w:t>
      </w:r>
      <w:r w:rsidR="0018242B">
        <w:t>at</w:t>
      </w:r>
      <w:r>
        <w:t xml:space="preserve"> the Beetown Town</w:t>
      </w:r>
      <w:r w:rsidR="00E85D16">
        <w:t xml:space="preserve"> H</w:t>
      </w:r>
      <w:r>
        <w:t>all.  Presen</w:t>
      </w:r>
      <w:r w:rsidR="0095378B">
        <w:t>t were Chairman Darwin Anderson</w:t>
      </w:r>
      <w:r>
        <w:t>, Supervisors Bart Breuer, and</w:t>
      </w:r>
      <w:r w:rsidR="007E42F3">
        <w:t xml:space="preserve"> </w:t>
      </w:r>
      <w:r w:rsidR="00830BAD">
        <w:t>Gary Mumm</w:t>
      </w:r>
      <w:r w:rsidR="00AC2F80">
        <w:t xml:space="preserve">, Treasurer </w:t>
      </w:r>
      <w:r w:rsidR="0095378B">
        <w:t>Susan Mumm</w:t>
      </w:r>
      <w:r w:rsidR="00AC2F80">
        <w:t xml:space="preserve">, Clerk </w:t>
      </w:r>
      <w:r w:rsidR="00830BAD">
        <w:t>Lisa Ellis.</w:t>
      </w:r>
      <w:r w:rsidR="003D3B22">
        <w:t xml:space="preserve"> </w:t>
      </w:r>
      <w:r w:rsidR="004F0DC2">
        <w:t>Residents at Large where:</w:t>
      </w:r>
      <w:r w:rsidR="00BD5DF7">
        <w:t xml:space="preserve"> </w:t>
      </w:r>
      <w:r w:rsidR="00EA5EA8">
        <w:t>Dianne VonBergen.</w:t>
      </w:r>
    </w:p>
    <w:p w14:paraId="64E34B57" w14:textId="7ECE26B6" w:rsidR="00F1719E" w:rsidRDefault="00F1719E" w:rsidP="00665B55"/>
    <w:p w14:paraId="45B019B7" w14:textId="016471D2" w:rsidR="00F1719E" w:rsidRDefault="00F1719E" w:rsidP="00665B55">
      <w:r>
        <w:t>The meeting was opened by Chairman Darwin Anderson.  The Agenda was posted on the Town Website, USPS, Feed Mill and at the Town Hall.</w:t>
      </w:r>
    </w:p>
    <w:p w14:paraId="6B05C04A" w14:textId="56AEC8B3" w:rsidR="00E32456" w:rsidRDefault="00E32456" w:rsidP="00665B55"/>
    <w:p w14:paraId="63050B04" w14:textId="00B55BC3" w:rsidR="00CB7BC4" w:rsidRDefault="00CB7BC4" w:rsidP="00665B55">
      <w:r>
        <w:t>Residents</w:t>
      </w:r>
      <w:r w:rsidR="00EA5EA8">
        <w:t xml:space="preserve">: Dianne’s concerned about 2 door cooler out front of Lenny’s. </w:t>
      </w:r>
      <w:r w:rsidR="00DE2965">
        <w:t>It’s on the sidewalk and wonders if it</w:t>
      </w:r>
      <w:r w:rsidR="00933637">
        <w:t>’</w:t>
      </w:r>
      <w:r w:rsidR="00DE2965">
        <w:t>s in pedestrians right-of-way.</w:t>
      </w:r>
    </w:p>
    <w:p w14:paraId="05B5EC62" w14:textId="77777777" w:rsidR="00E32456" w:rsidRDefault="00E32456" w:rsidP="00665B55"/>
    <w:p w14:paraId="2F2F2C62" w14:textId="4AADC082" w:rsidR="00DE2965" w:rsidRDefault="00665B55" w:rsidP="00665B55">
      <w:r>
        <w:t>Patrolman</w:t>
      </w:r>
      <w:r w:rsidR="00DE2965">
        <w:t>’s</w:t>
      </w:r>
      <w:r>
        <w:t xml:space="preserve"> </w:t>
      </w:r>
      <w:r w:rsidR="00DE2965">
        <w:t>r</w:t>
      </w:r>
      <w:r>
        <w:t>eport</w:t>
      </w:r>
      <w:r w:rsidR="004B04EB">
        <w:t xml:space="preserve">: </w:t>
      </w:r>
      <w:r w:rsidR="00DE2965">
        <w:t>Dill</w:t>
      </w:r>
      <w:r w:rsidR="00887E4E">
        <w:t>i</w:t>
      </w:r>
      <w:r w:rsidR="00DE2965">
        <w:t xml:space="preserve">n had given Gary his report. </w:t>
      </w:r>
      <w:r w:rsidR="004B04EB">
        <w:t xml:space="preserve"> </w:t>
      </w:r>
      <w:r w:rsidR="00EA5EA8">
        <w:t>D</w:t>
      </w:r>
      <w:r w:rsidR="00DE2965">
        <w:t>ill</w:t>
      </w:r>
      <w:r w:rsidR="00887E4E">
        <w:t>i</w:t>
      </w:r>
      <w:r w:rsidR="00DE2965">
        <w:t>n is almost d</w:t>
      </w:r>
      <w:r w:rsidR="00EA5EA8">
        <w:t>one with 2</w:t>
      </w:r>
      <w:r w:rsidR="00EA5EA8" w:rsidRPr="00EA5EA8">
        <w:rPr>
          <w:vertAlign w:val="superscript"/>
        </w:rPr>
        <w:t>nd</w:t>
      </w:r>
      <w:r w:rsidR="00EA5EA8">
        <w:t xml:space="preserve"> pass mowing. </w:t>
      </w:r>
    </w:p>
    <w:p w14:paraId="6A7C2D6B" w14:textId="49663B9E" w:rsidR="00DE2965" w:rsidRDefault="00DE2965" w:rsidP="00665B55">
      <w:r>
        <w:t>Two</w:t>
      </w:r>
      <w:r w:rsidR="00EA5EA8">
        <w:t xml:space="preserve"> road signs </w:t>
      </w:r>
      <w:r>
        <w:t xml:space="preserve">are </w:t>
      </w:r>
      <w:r w:rsidR="00EA5EA8">
        <w:t xml:space="preserve">missing. </w:t>
      </w:r>
      <w:r>
        <w:t>Budworth School Road and Ski Jump Road.</w:t>
      </w:r>
      <w:r w:rsidR="00933637">
        <w:t xml:space="preserve"> Replacements will be ordered</w:t>
      </w:r>
      <w:r w:rsidR="00EA5EA8">
        <w:t xml:space="preserve">. </w:t>
      </w:r>
    </w:p>
    <w:p w14:paraId="1E5433F7" w14:textId="30FE775A" w:rsidR="00DE2965" w:rsidRDefault="00EA5EA8" w:rsidP="00665B55">
      <w:r>
        <w:t xml:space="preserve">5 </w:t>
      </w:r>
      <w:r w:rsidR="00DE2965">
        <w:t>Points Road needs a Sharp Corner sign</w:t>
      </w:r>
      <w:r w:rsidR="00933637">
        <w:t xml:space="preserve"> at the top of the hill</w:t>
      </w:r>
      <w:r w:rsidR="00DE2965">
        <w:t>,</w:t>
      </w:r>
      <w:r>
        <w:t xml:space="preserve"> </w:t>
      </w:r>
      <w:r w:rsidR="00DE2965">
        <w:t>it will be ordered</w:t>
      </w:r>
      <w:r>
        <w:t xml:space="preserve">. </w:t>
      </w:r>
    </w:p>
    <w:p w14:paraId="08DB71DF" w14:textId="3E7E4BC6" w:rsidR="007E42F3" w:rsidRDefault="00EA5EA8" w:rsidP="00665B55">
      <w:r>
        <w:t>IH dump</w:t>
      </w:r>
      <w:r w:rsidR="00C727A7">
        <w:t xml:space="preserve"> </w:t>
      </w:r>
      <w:r>
        <w:t xml:space="preserve">truck </w:t>
      </w:r>
      <w:r w:rsidR="00DE2965">
        <w:t xml:space="preserve">has a bad </w:t>
      </w:r>
      <w:r>
        <w:t>hydraulic</w:t>
      </w:r>
      <w:r w:rsidR="00DE2965">
        <w:t xml:space="preserve"> cylinder. Moore’s Hydraulic says it is not fixable. We will replace the cylinder</w:t>
      </w:r>
      <w:r>
        <w:t xml:space="preserve">. </w:t>
      </w:r>
    </w:p>
    <w:p w14:paraId="188EB1C6" w14:textId="77777777" w:rsidR="007E42F3" w:rsidRDefault="007E42F3" w:rsidP="00665B55"/>
    <w:p w14:paraId="38D99FEA" w14:textId="259C99AF" w:rsidR="00DE2965" w:rsidRDefault="00DE2965" w:rsidP="0052198E">
      <w:r>
        <w:t>Clerk’s report:</w:t>
      </w:r>
      <w:r w:rsidR="00543CF7">
        <w:t xml:space="preserve"> </w:t>
      </w:r>
      <w:r>
        <w:t xml:space="preserve">Darwin read the minutes and list of paid bills. </w:t>
      </w:r>
      <w:r w:rsidR="00933637">
        <w:t xml:space="preserve">I made a copy of Fahrner Asphalt </w:t>
      </w:r>
      <w:r w:rsidR="00887E4E">
        <w:t xml:space="preserve">for Darwin to </w:t>
      </w:r>
      <w:r w:rsidR="00933637">
        <w:t xml:space="preserve">get a 50% reimbursement from </w:t>
      </w:r>
      <w:r w:rsidR="00887E4E">
        <w:t xml:space="preserve">___________. </w:t>
      </w:r>
      <w:r w:rsidR="00543CF7" w:rsidRPr="001E4DB7">
        <w:rPr>
          <w:b/>
          <w:bCs/>
        </w:rPr>
        <w:t>A motion</w:t>
      </w:r>
      <w:r w:rsidR="00543CF7">
        <w:t xml:space="preserve"> was made, seconded and carried to </w:t>
      </w:r>
      <w:r>
        <w:t>approve</w:t>
      </w:r>
      <w:r w:rsidR="00543CF7">
        <w:t>.</w:t>
      </w:r>
      <w:r w:rsidR="005E12AF">
        <w:t xml:space="preserve">  </w:t>
      </w:r>
    </w:p>
    <w:p w14:paraId="099EEA75" w14:textId="77777777" w:rsidR="00DE2965" w:rsidRDefault="00DE2965" w:rsidP="0052198E"/>
    <w:p w14:paraId="7AEE48D3" w14:textId="43A51FB4" w:rsidR="00C7108D" w:rsidRDefault="00543CF7" w:rsidP="0052198E">
      <w:r>
        <w:t>Treasurer</w:t>
      </w:r>
      <w:r w:rsidR="00DE2965">
        <w:t>s report:</w:t>
      </w:r>
      <w:r w:rsidR="00933637">
        <w:t xml:space="preserve"> Sue created a spreadsheet with all the bank accounts and balances</w:t>
      </w:r>
      <w:r w:rsidR="00DA0F12">
        <w:t>.</w:t>
      </w:r>
      <w:r w:rsidR="001E4DB7">
        <w:t xml:space="preserve"> </w:t>
      </w:r>
      <w:r w:rsidR="0052198E">
        <w:t>T</w:t>
      </w:r>
      <w:r w:rsidR="00933637">
        <w:t>he ending total is $995,001.71.</w:t>
      </w:r>
    </w:p>
    <w:p w14:paraId="58E6FB74" w14:textId="77777777" w:rsidR="00C7108D" w:rsidRDefault="00C7108D" w:rsidP="0052198E"/>
    <w:p w14:paraId="101AAB63" w14:textId="096A7CB6" w:rsidR="00C7108D" w:rsidRDefault="00C7108D" w:rsidP="0052198E">
      <w:proofErr w:type="spellStart"/>
      <w:r>
        <w:t>Brechler</w:t>
      </w:r>
      <w:proofErr w:type="spellEnd"/>
      <w:r>
        <w:t xml:space="preserve"> ins. Renewal</w:t>
      </w:r>
      <w:r w:rsidR="00E270B0">
        <w:t>:</w:t>
      </w:r>
      <w:r>
        <w:t xml:space="preserve"> Lisa will update addresses for clerk and treasurer. A motion was made and seconded and carried to approve renewal.</w:t>
      </w:r>
    </w:p>
    <w:p w14:paraId="0BF38396" w14:textId="77777777" w:rsidR="00C7108D" w:rsidRDefault="00C7108D" w:rsidP="0052198E"/>
    <w:p w14:paraId="68D07615" w14:textId="42F963FF" w:rsidR="0052198E" w:rsidRDefault="00C7108D" w:rsidP="0052198E">
      <w:r>
        <w:t xml:space="preserve">Plow Truck update. </w:t>
      </w:r>
      <w:r w:rsidR="00E270B0">
        <w:t xml:space="preserve">Deal is at a standstill. </w:t>
      </w:r>
      <w:r>
        <w:t xml:space="preserve">Current salesman </w:t>
      </w:r>
      <w:r w:rsidR="008025FE">
        <w:t>is no longer with that company</w:t>
      </w:r>
      <w:r>
        <w:t xml:space="preserve"> and new </w:t>
      </w:r>
      <w:r w:rsidR="008025FE">
        <w:t>salesman</w:t>
      </w:r>
      <w:r>
        <w:t xml:space="preserve"> isn’t up to date on dealing. </w:t>
      </w:r>
    </w:p>
    <w:p w14:paraId="4DDD0E1F" w14:textId="77777777" w:rsidR="00C7108D" w:rsidRDefault="00C7108D" w:rsidP="0052198E"/>
    <w:p w14:paraId="444400A3" w14:textId="1CF64583" w:rsidR="008025FE" w:rsidRDefault="00C7108D" w:rsidP="0052198E">
      <w:r>
        <w:t>List of road</w:t>
      </w:r>
      <w:r w:rsidR="008025FE">
        <w:t xml:space="preserve"> and bridge</w:t>
      </w:r>
      <w:r>
        <w:t xml:space="preserve"> repairs</w:t>
      </w:r>
      <w:r w:rsidR="008025FE">
        <w:t>:</w:t>
      </w:r>
      <w:r>
        <w:t xml:space="preserve"> </w:t>
      </w:r>
      <w:r w:rsidR="008025FE">
        <w:t xml:space="preserve">Bridges are done. </w:t>
      </w:r>
    </w:p>
    <w:p w14:paraId="548A3152" w14:textId="316B2264" w:rsidR="00C7108D" w:rsidRDefault="00C7108D" w:rsidP="0052198E">
      <w:r>
        <w:t>Seal coating</w:t>
      </w:r>
      <w:r w:rsidR="008025FE">
        <w:t xml:space="preserve"> -</w:t>
      </w:r>
      <w:r>
        <w:t xml:space="preserve"> Budworth School Rd from 81 to 35</w:t>
      </w:r>
      <w:r w:rsidR="008025FE">
        <w:t xml:space="preserve"> is</w:t>
      </w:r>
      <w:r>
        <w:t xml:space="preserve"> 2.1 miles. Muscallounge </w:t>
      </w:r>
      <w:r w:rsidR="008025FE">
        <w:t xml:space="preserve">Rd </w:t>
      </w:r>
      <w:r>
        <w:t>from U to the Y</w:t>
      </w:r>
      <w:r w:rsidR="008025FE">
        <w:t xml:space="preserve"> is</w:t>
      </w:r>
      <w:r>
        <w:t xml:space="preserve"> 1.7 miles. Slabtown </w:t>
      </w:r>
      <w:r w:rsidR="008025FE">
        <w:t xml:space="preserve">Rd </w:t>
      </w:r>
      <w:r>
        <w:t xml:space="preserve">from </w:t>
      </w:r>
      <w:r w:rsidR="008025FE">
        <w:t>Budworth School Rd intersection</w:t>
      </w:r>
      <w:r>
        <w:t xml:space="preserve"> to </w:t>
      </w:r>
      <w:r w:rsidR="008025FE">
        <w:t>Slabtown Bridge</w:t>
      </w:r>
      <w:r>
        <w:t xml:space="preserve"> </w:t>
      </w:r>
      <w:r w:rsidR="008025FE">
        <w:t xml:space="preserve">is </w:t>
      </w:r>
      <w:r w:rsidR="006D5E2E">
        <w:t xml:space="preserve">2.8 miles. </w:t>
      </w:r>
      <w:r w:rsidR="008025FE">
        <w:t xml:space="preserve">From Slabtown Bridge to Ski Jump Rd is 1 mile. From Ski Jump Rd to 5 Points Rd is .9 miles. From 5 Points Rd to Hwy 35 is .7 miles. This year we will do Budworth School Rd, Muscallounge Rd and Slabtown Rd from the bridge to Ski Jump for a total of 4.8 miles. </w:t>
      </w:r>
      <w:r w:rsidR="00E270B0">
        <w:t xml:space="preserve">The rest of Slabtown Rd will be done next year. </w:t>
      </w:r>
      <w:r w:rsidR="008025FE">
        <w:t xml:space="preserve">Cost will be </w:t>
      </w:r>
      <w:r w:rsidR="00E270B0">
        <w:t xml:space="preserve">around </w:t>
      </w:r>
      <w:r w:rsidR="008025FE">
        <w:t xml:space="preserve">$26,500 / mile = </w:t>
      </w:r>
      <w:r w:rsidR="00E270B0">
        <w:t xml:space="preserve">$127,200.00. Gary will make a call to get roads measured. </w:t>
      </w:r>
    </w:p>
    <w:p w14:paraId="1749C8BF" w14:textId="4F6F48EF" w:rsidR="006D5E2E" w:rsidRDefault="006D5E2E" w:rsidP="0052198E">
      <w:r>
        <w:t>Wedging</w:t>
      </w:r>
      <w:r w:rsidR="005F6867">
        <w:t xml:space="preserve"> -</w:t>
      </w:r>
      <w:r w:rsidR="00E270B0">
        <w:t xml:space="preserve"> Shortcut Rd and University Fa</w:t>
      </w:r>
      <w:r w:rsidR="005F6867">
        <w:t>r</w:t>
      </w:r>
      <w:r w:rsidR="00E270B0">
        <w:t xml:space="preserve">m Rd </w:t>
      </w:r>
      <w:r w:rsidR="005F6867">
        <w:t xml:space="preserve">at the culverts </w:t>
      </w:r>
      <w:r w:rsidR="00E270B0">
        <w:t xml:space="preserve">will be wedged. Our contract is for July. Bart will call Troy Kramer @ </w:t>
      </w:r>
      <w:proofErr w:type="spellStart"/>
      <w:r w:rsidR="00E270B0">
        <w:t>Iversons</w:t>
      </w:r>
      <w:proofErr w:type="spellEnd"/>
      <w:r w:rsidR="00E270B0">
        <w:t xml:space="preserve"> to see if they could possibly put in some of their own money since the quarry </w:t>
      </w:r>
      <w:r w:rsidR="005F6867">
        <w:t xml:space="preserve">on </w:t>
      </w:r>
      <w:r w:rsidR="00F3688A">
        <w:t>Shortcut</w:t>
      </w:r>
      <w:r w:rsidR="005F6867">
        <w:t xml:space="preserve"> Rd </w:t>
      </w:r>
      <w:r w:rsidR="00E270B0">
        <w:t xml:space="preserve">is primarily used by them. </w:t>
      </w:r>
    </w:p>
    <w:p w14:paraId="6F2A72CE" w14:textId="1E5019D6" w:rsidR="005F6867" w:rsidRDefault="005F6867" w:rsidP="0052198E">
      <w:r>
        <w:t xml:space="preserve">Rattlesnake Bridge update: Still waiting on new SMA. Travis says new contract will be covered 100%. Scheduled for 2025. </w:t>
      </w:r>
    </w:p>
    <w:p w14:paraId="374E23BD" w14:textId="5D7F7CC8" w:rsidR="005F6867" w:rsidRDefault="005F6867" w:rsidP="0052198E">
      <w:r>
        <w:t xml:space="preserve">Patching of Grant and Pigeon River Rd is done. Darwin hasn’t heard from Duvall yet. ITC signs have been taken down. </w:t>
      </w:r>
    </w:p>
    <w:p w14:paraId="648F10FE" w14:textId="00E16CD5" w:rsidR="005F6867" w:rsidRDefault="005F6867" w:rsidP="0052198E">
      <w:r>
        <w:t>Koppen Lane will be tore up and graveled this year and double sealed next year.</w:t>
      </w:r>
    </w:p>
    <w:p w14:paraId="3FC4F449" w14:textId="38831272" w:rsidR="005F6867" w:rsidRDefault="005F6867" w:rsidP="0052198E">
      <w:proofErr w:type="spellStart"/>
      <w:r>
        <w:t>Krogman</w:t>
      </w:r>
      <w:proofErr w:type="spellEnd"/>
      <w:r>
        <w:t xml:space="preserve"> Lane has water coming down bedside it from the quarry. </w:t>
      </w:r>
      <w:proofErr w:type="spellStart"/>
      <w:r>
        <w:t>Everytime</w:t>
      </w:r>
      <w:proofErr w:type="spellEnd"/>
      <w:r>
        <w:t xml:space="preserve"> we dig a ditch to divert water, Charlie </w:t>
      </w:r>
      <w:proofErr w:type="spellStart"/>
      <w:r>
        <w:t>Wamsley</w:t>
      </w:r>
      <w:proofErr w:type="spellEnd"/>
      <w:r>
        <w:t xml:space="preserve"> levels it off so trucks don’t bounce over it. Water is going down along the road and eroding </w:t>
      </w:r>
      <w:r w:rsidR="00B52917">
        <w:t>the sides. Water needs to be diverted. Bart will talk to Charlie.</w:t>
      </w:r>
    </w:p>
    <w:p w14:paraId="767E5179" w14:textId="77777777" w:rsidR="00B52917" w:rsidRDefault="00B52917" w:rsidP="0052198E"/>
    <w:p w14:paraId="4E186D43" w14:textId="50512350" w:rsidR="00B52917" w:rsidRDefault="00B52917" w:rsidP="0052198E">
      <w:r>
        <w:t xml:space="preserve">Culvert on intersection of Hudson and Diamond Grove Rd. 30 ft x 24 inch steel culvert is $900.00. Bart also priced a 30 ft x 18 inch PVC pipe with end caps for $4200.00. We will use 2 loads of gravel at $160.00, and Bailey will be roughly $1200.00. Total project could be around $2500.00 to $3000.00 installed using the steel culvert. Phone lines need to be flagged. If the phone lines are at that intersection, we will need to put culvert at another location. </w:t>
      </w:r>
    </w:p>
    <w:p w14:paraId="70479463" w14:textId="77777777" w:rsidR="002C6DDE" w:rsidRDefault="002C6DDE" w:rsidP="0052198E"/>
    <w:p w14:paraId="032BCCC8" w14:textId="7B807B23" w:rsidR="002C6DDE" w:rsidRDefault="002C6DDE" w:rsidP="0052198E">
      <w:r>
        <w:t xml:space="preserve">Bart will call </w:t>
      </w:r>
      <w:proofErr w:type="spellStart"/>
      <w:r>
        <w:t>Wiedenbeck’s</w:t>
      </w:r>
      <w:proofErr w:type="spellEnd"/>
      <w:r>
        <w:t xml:space="preserve"> about their bank. </w:t>
      </w:r>
    </w:p>
    <w:p w14:paraId="1C6252B9" w14:textId="6E79C395" w:rsidR="00DE2965" w:rsidRDefault="00DE2965" w:rsidP="00DE2965"/>
    <w:p w14:paraId="7E765330" w14:textId="70AD561F" w:rsidR="00DE2965" w:rsidRDefault="00211ED5" w:rsidP="0052198E">
      <w:r>
        <w:t xml:space="preserve">Renewal of alcohol beverage license for Dianne VonBergen and Nicole Gratton has been approved and the operators license for the bartenders has also been approved. </w:t>
      </w:r>
    </w:p>
    <w:p w14:paraId="6D4AEEAE" w14:textId="6EB37029" w:rsidR="00E540C1" w:rsidRDefault="00E540C1"/>
    <w:p w14:paraId="6B3CFBCA" w14:textId="7BBE2F55" w:rsidR="00046FE4" w:rsidRDefault="00665B55">
      <w:r>
        <w:lastRenderedPageBreak/>
        <w:t>Other Business:</w:t>
      </w:r>
      <w:r w:rsidR="00FF641E">
        <w:t xml:space="preserve"> </w:t>
      </w:r>
      <w:r w:rsidR="00211ED5">
        <w:t xml:space="preserve">Gary has patched the holes on the salt shed and also cleaned up around the front of it.  Dillin will keep a monthly inventory of what comes in and goes out of shed.  The shed currently has 3 to 4 quad loads of sand in it. Will need to be refilled this fall. Gary would like a mix of 1 quad salt to 12 quads fines. Would like 24 total loads in inventory. </w:t>
      </w:r>
    </w:p>
    <w:p w14:paraId="63F1472B" w14:textId="4142379F" w:rsidR="00211ED5" w:rsidRDefault="00211ED5">
      <w:r>
        <w:t xml:space="preserve">Darwin has called Fred Wells to paint the shed. Fred said when he is in area, he will look at it and give us an estimate. Darwin is still waiting to hear back from him. </w:t>
      </w:r>
    </w:p>
    <w:p w14:paraId="10587DA8" w14:textId="77777777" w:rsidR="00211ED5" w:rsidRDefault="00211ED5"/>
    <w:p w14:paraId="05ABFD78" w14:textId="1E8BDACB" w:rsidR="00211ED5" w:rsidRDefault="00211ED5">
      <w:r>
        <w:t>Darwin received a flyer from Alternative Recycling</w:t>
      </w:r>
      <w:r w:rsidR="004E4EBD">
        <w:t xml:space="preserve">. They are wanting more business. We currently use West End Salvage. </w:t>
      </w:r>
    </w:p>
    <w:p w14:paraId="48700111" w14:textId="77777777" w:rsidR="004E4EBD" w:rsidRDefault="004E4EBD"/>
    <w:p w14:paraId="05FEDE95" w14:textId="21240046" w:rsidR="004E4EBD" w:rsidRDefault="004E4EBD">
      <w:r>
        <w:t xml:space="preserve">Jeff </w:t>
      </w:r>
      <w:proofErr w:type="spellStart"/>
      <w:r>
        <w:t>Str</w:t>
      </w:r>
      <w:r w:rsidR="00F3688A">
        <w:t>ye</w:t>
      </w:r>
      <w:r>
        <w:t>’s</w:t>
      </w:r>
      <w:proofErr w:type="spellEnd"/>
      <w:r>
        <w:t xml:space="preserve"> fence: We will be replacing the portion of fence we tore out. We don’t have a timeline right now of when this will get done. Possibly this fall. Not sure if it can go back where it was originally. Need to measure 33 ft for state requirement. </w:t>
      </w:r>
    </w:p>
    <w:p w14:paraId="5D4E1BF9" w14:textId="77777777" w:rsidR="00665B55" w:rsidRDefault="00665B55"/>
    <w:p w14:paraId="3EB37DFB" w14:textId="4004D01D" w:rsidR="0032099C" w:rsidRDefault="0080130C">
      <w:r>
        <w:t xml:space="preserve">The monthly meeting for next month was set for </w:t>
      </w:r>
      <w:r w:rsidR="006D5E2E">
        <w:t>July 6th</w:t>
      </w:r>
      <w:r w:rsidR="00E540C1">
        <w:t xml:space="preserve"> at 6pm</w:t>
      </w:r>
      <w:r>
        <w:t xml:space="preserve">. </w:t>
      </w:r>
      <w:r w:rsidR="004E4EBD">
        <w:t>A</w:t>
      </w:r>
      <w:r w:rsidR="0032099C">
        <w:t xml:space="preserve"> </w:t>
      </w:r>
      <w:r w:rsidR="004E4EBD">
        <w:t>motion was made and 2</w:t>
      </w:r>
      <w:r w:rsidR="004E4EBD" w:rsidRPr="004E4EBD">
        <w:rPr>
          <w:vertAlign w:val="superscript"/>
        </w:rPr>
        <w:t>n</w:t>
      </w:r>
      <w:r w:rsidR="004E4EBD">
        <w:rPr>
          <w:vertAlign w:val="superscript"/>
        </w:rPr>
        <w:t xml:space="preserve">d </w:t>
      </w:r>
      <w:r w:rsidR="004E4EBD">
        <w:t>to</w:t>
      </w:r>
      <w:r w:rsidR="0032099C">
        <w:t xml:space="preserve"> adjourn</w:t>
      </w:r>
      <w:r w:rsidR="004E4EBD">
        <w:t xml:space="preserve"> meeting</w:t>
      </w:r>
      <w:r w:rsidR="0032099C">
        <w:t xml:space="preserve"> at </w:t>
      </w:r>
      <w:r w:rsidR="006D5E2E">
        <w:t>7:10</w:t>
      </w:r>
      <w:r w:rsidR="00DA0F12">
        <w:t>pm</w:t>
      </w:r>
      <w:r w:rsidR="00FF641E">
        <w:t>.</w:t>
      </w:r>
    </w:p>
    <w:p w14:paraId="06F4E4BF" w14:textId="77777777" w:rsidR="003562B5" w:rsidRDefault="003562B5"/>
    <w:p w14:paraId="7090F2F0" w14:textId="5DB2FF21" w:rsidR="007F0DD6" w:rsidRDefault="007F0DD6" w:rsidP="007F0DD6">
      <w:r>
        <w:t xml:space="preserve">Respectfully submitted:   </w:t>
      </w:r>
      <w:r w:rsidR="004E4EBD">
        <w:t>Lisa Ellis</w:t>
      </w:r>
      <w:r>
        <w:t xml:space="preserve"> – Clerk </w:t>
      </w:r>
    </w:p>
    <w:p w14:paraId="03C4C79E" w14:textId="36F26AA2" w:rsidR="007F0DD6" w:rsidRDefault="007F0DD6" w:rsidP="007F0DD6">
      <w:r>
        <w:t xml:space="preserve">A </w:t>
      </w:r>
      <w:r w:rsidRPr="00533F95">
        <w:rPr>
          <w:b/>
          <w:bCs/>
        </w:rPr>
        <w:t>motion</w:t>
      </w:r>
      <w:r>
        <w:t xml:space="preserve"> was made, seconded and carried on:  </w:t>
      </w:r>
      <w:r w:rsidR="00F3688A">
        <w:t>July 6th</w:t>
      </w:r>
      <w:r>
        <w:t>, 2023  to approve the minutes as read.</w:t>
      </w:r>
    </w:p>
    <w:p w14:paraId="0E3362B5" w14:textId="77777777" w:rsidR="007F0DD6" w:rsidRDefault="007F0DD6"/>
    <w:sectPr w:rsidR="007F0DD6" w:rsidSect="00EA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106F5"/>
    <w:rsid w:val="00020A72"/>
    <w:rsid w:val="00046FE4"/>
    <w:rsid w:val="00053AC5"/>
    <w:rsid w:val="0008140C"/>
    <w:rsid w:val="00087885"/>
    <w:rsid w:val="000A6264"/>
    <w:rsid w:val="000A6FBE"/>
    <w:rsid w:val="000B1056"/>
    <w:rsid w:val="000F685D"/>
    <w:rsid w:val="0018242B"/>
    <w:rsid w:val="001937FA"/>
    <w:rsid w:val="00194577"/>
    <w:rsid w:val="001E355B"/>
    <w:rsid w:val="001E4DB7"/>
    <w:rsid w:val="00211ED5"/>
    <w:rsid w:val="00256008"/>
    <w:rsid w:val="00291E79"/>
    <w:rsid w:val="002C6DDE"/>
    <w:rsid w:val="002D78A6"/>
    <w:rsid w:val="002E5DF1"/>
    <w:rsid w:val="002F3AB6"/>
    <w:rsid w:val="00300850"/>
    <w:rsid w:val="00306E95"/>
    <w:rsid w:val="0032099C"/>
    <w:rsid w:val="003562B5"/>
    <w:rsid w:val="0038206E"/>
    <w:rsid w:val="003A0578"/>
    <w:rsid w:val="003A4833"/>
    <w:rsid w:val="003A7700"/>
    <w:rsid w:val="003D3B22"/>
    <w:rsid w:val="003E769C"/>
    <w:rsid w:val="00431E72"/>
    <w:rsid w:val="00436993"/>
    <w:rsid w:val="004B04EB"/>
    <w:rsid w:val="004D2BFD"/>
    <w:rsid w:val="004E4EBD"/>
    <w:rsid w:val="004F0DC2"/>
    <w:rsid w:val="00521918"/>
    <w:rsid w:val="0052198E"/>
    <w:rsid w:val="00525ABA"/>
    <w:rsid w:val="005331B1"/>
    <w:rsid w:val="00543CF7"/>
    <w:rsid w:val="00556AFD"/>
    <w:rsid w:val="00563A2B"/>
    <w:rsid w:val="00581CF8"/>
    <w:rsid w:val="00592CAB"/>
    <w:rsid w:val="005E12AF"/>
    <w:rsid w:val="005E479E"/>
    <w:rsid w:val="005E7838"/>
    <w:rsid w:val="005F2EAF"/>
    <w:rsid w:val="005F6867"/>
    <w:rsid w:val="0064128F"/>
    <w:rsid w:val="0065200A"/>
    <w:rsid w:val="00665B55"/>
    <w:rsid w:val="00676230"/>
    <w:rsid w:val="006B6743"/>
    <w:rsid w:val="006C4E6F"/>
    <w:rsid w:val="006D5E2E"/>
    <w:rsid w:val="006E6D1B"/>
    <w:rsid w:val="00747372"/>
    <w:rsid w:val="00760D36"/>
    <w:rsid w:val="00761A1C"/>
    <w:rsid w:val="00765DC6"/>
    <w:rsid w:val="007D7078"/>
    <w:rsid w:val="007E42F3"/>
    <w:rsid w:val="007E6050"/>
    <w:rsid w:val="007F0DD6"/>
    <w:rsid w:val="0080130C"/>
    <w:rsid w:val="00801BD7"/>
    <w:rsid w:val="008025FE"/>
    <w:rsid w:val="00830BAD"/>
    <w:rsid w:val="00840DC7"/>
    <w:rsid w:val="00887E4E"/>
    <w:rsid w:val="00897DA3"/>
    <w:rsid w:val="008C156B"/>
    <w:rsid w:val="008F3E7A"/>
    <w:rsid w:val="00933637"/>
    <w:rsid w:val="0095378B"/>
    <w:rsid w:val="009A645B"/>
    <w:rsid w:val="009C0206"/>
    <w:rsid w:val="00A01E5D"/>
    <w:rsid w:val="00A06B03"/>
    <w:rsid w:val="00A57030"/>
    <w:rsid w:val="00AC2F80"/>
    <w:rsid w:val="00AD1B53"/>
    <w:rsid w:val="00AD71C6"/>
    <w:rsid w:val="00AE4571"/>
    <w:rsid w:val="00B00036"/>
    <w:rsid w:val="00B019F7"/>
    <w:rsid w:val="00B06AF3"/>
    <w:rsid w:val="00B433D1"/>
    <w:rsid w:val="00B52917"/>
    <w:rsid w:val="00B85AD5"/>
    <w:rsid w:val="00BD2586"/>
    <w:rsid w:val="00BD5DF7"/>
    <w:rsid w:val="00BE2BA1"/>
    <w:rsid w:val="00C0070E"/>
    <w:rsid w:val="00C56314"/>
    <w:rsid w:val="00C7108D"/>
    <w:rsid w:val="00C727A7"/>
    <w:rsid w:val="00CB7BC4"/>
    <w:rsid w:val="00D131D8"/>
    <w:rsid w:val="00D457FE"/>
    <w:rsid w:val="00D46C35"/>
    <w:rsid w:val="00D60867"/>
    <w:rsid w:val="00D67C69"/>
    <w:rsid w:val="00DA0F12"/>
    <w:rsid w:val="00DA631B"/>
    <w:rsid w:val="00DE2965"/>
    <w:rsid w:val="00E03FE3"/>
    <w:rsid w:val="00E13517"/>
    <w:rsid w:val="00E13BA8"/>
    <w:rsid w:val="00E270B0"/>
    <w:rsid w:val="00E32456"/>
    <w:rsid w:val="00E540C1"/>
    <w:rsid w:val="00E85D16"/>
    <w:rsid w:val="00EA1827"/>
    <w:rsid w:val="00EA5EA8"/>
    <w:rsid w:val="00EA6A41"/>
    <w:rsid w:val="00EB4BEE"/>
    <w:rsid w:val="00EF7230"/>
    <w:rsid w:val="00F1719E"/>
    <w:rsid w:val="00F25FEA"/>
    <w:rsid w:val="00F3688A"/>
    <w:rsid w:val="00F74F1C"/>
    <w:rsid w:val="00FA1D61"/>
    <w:rsid w:val="00FC5E6F"/>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8912</TotalTime>
  <Pages>2</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Sharon</cp:lastModifiedBy>
  <cp:revision>6</cp:revision>
  <cp:lastPrinted>2016-02-08T21:34:00Z</cp:lastPrinted>
  <dcterms:created xsi:type="dcterms:W3CDTF">2023-06-10T18:42:00Z</dcterms:created>
  <dcterms:modified xsi:type="dcterms:W3CDTF">2023-07-27T01:03:00Z</dcterms:modified>
</cp:coreProperties>
</file>